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8E" w:rsidRDefault="003D5B8E" w:rsidP="003D5B8E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Comer, Laura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Monday, November 05, 2012 5:02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'jim@valyoucleaners.com'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'javlant20@yahoo.com'; 'jignesh_patel@verizon.net'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Response to DEP visit needed   (reattached letters and reports)</w:t>
      </w:r>
    </w:p>
    <w:p w:rsidR="003D5B8E" w:rsidRDefault="003D5B8E" w:rsidP="003D5B8E"/>
    <w:p w:rsidR="003D5B8E" w:rsidRDefault="003D5B8E" w:rsidP="003D5B8E">
      <w:r>
        <w:t>Mr. Patel,</w:t>
      </w:r>
    </w:p>
    <w:p w:rsidR="003D5B8E" w:rsidRDefault="003D5B8E" w:rsidP="003D5B8E">
      <w:r>
        <w:t>This is a courtesy reminder that a response to the Department’s letter regarding the hazardous waste compliance assistance visit was expected by today.   Additionally, a copy of the startup/shutdown/malfunction plan was also requested in a letter from our air section and is due tomorrow.</w:t>
      </w:r>
    </w:p>
    <w:p w:rsidR="003D5B8E" w:rsidRDefault="003D5B8E" w:rsidP="003D5B8E"/>
    <w:p w:rsidR="003D5B8E" w:rsidRDefault="003D5B8E" w:rsidP="003D5B8E">
      <w:r>
        <w:t>Please review both documents and provide a response as soon as possible.  If you have any questions, please feel free to contact me at any time.</w:t>
      </w:r>
    </w:p>
    <w:p w:rsidR="003D5B8E" w:rsidRDefault="003D5B8E" w:rsidP="003D5B8E"/>
    <w:p w:rsidR="003D5B8E" w:rsidRDefault="003D5B8E" w:rsidP="003D5B8E">
      <w:pPr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Laura M. Comer, Environmental Consultant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Florida Department of Environmental Protection - South District</w:t>
      </w:r>
      <w:r>
        <w:rPr>
          <w:sz w:val="20"/>
          <w:szCs w:val="20"/>
        </w:rPr>
        <w:t xml:space="preserve"> </w:t>
      </w:r>
    </w:p>
    <w:p w:rsidR="003D5B8E" w:rsidRDefault="003D5B8E" w:rsidP="003D5B8E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2295 Victoria Avenue, Suite 364 Fort Myers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Mailing address:  PO Box 2549, Fort Myers, FL 33902-2549</w:t>
      </w:r>
      <w:r>
        <w:rPr>
          <w:sz w:val="20"/>
          <w:szCs w:val="20"/>
        </w:rPr>
        <w:t xml:space="preserve">   </w:t>
      </w:r>
    </w:p>
    <w:p w:rsidR="003D5B8E" w:rsidRDefault="003D5B8E" w:rsidP="003D5B8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Direct line  </w:t>
      </w:r>
      <w:r>
        <w:rPr>
          <w:rFonts w:ascii="Arial" w:hAnsi="Arial" w:cs="Arial"/>
          <w:b/>
          <w:bCs/>
          <w:sz w:val="20"/>
          <w:szCs w:val="20"/>
          <w:u w:val="single"/>
        </w:rPr>
        <w:t>239-344-5626</w:t>
      </w:r>
    </w:p>
    <w:p w:rsidR="003D5B8E" w:rsidRDefault="003D5B8E" w:rsidP="003D5B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 Switchboard 239-344-5600</w:t>
      </w:r>
    </w:p>
    <w:p w:rsidR="003D5B8E" w:rsidRDefault="003D5B8E" w:rsidP="003D5B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# 850-412-0590</w:t>
      </w:r>
    </w:p>
    <w:p w:rsidR="003D5B8E" w:rsidRDefault="003D5B8E" w:rsidP="003D5B8E"/>
    <w:p w:rsidR="00561CE1" w:rsidRDefault="00561CE1"/>
    <w:sectPr w:rsidR="00561CE1" w:rsidSect="00561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5B8E"/>
    <w:rsid w:val="003D5B8E"/>
    <w:rsid w:val="00561CE1"/>
    <w:rsid w:val="0056666A"/>
    <w:rsid w:val="007A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8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Flordia Department of Environmental Protection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comer_l</dc:creator>
  <cp:keywords/>
  <dc:description/>
  <cp:lastModifiedBy>SDO-Fitzgerald$</cp:lastModifiedBy>
  <cp:revision>2</cp:revision>
  <dcterms:created xsi:type="dcterms:W3CDTF">2013-08-28T18:50:00Z</dcterms:created>
  <dcterms:modified xsi:type="dcterms:W3CDTF">2013-08-28T18:50:00Z</dcterms:modified>
</cp:coreProperties>
</file>